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Pr="00D16937" w:rsidRDefault="00123F12">
      <w:pPr>
        <w:rPr>
          <w:b/>
          <w:bCs/>
          <w:sz w:val="36"/>
          <w:szCs w:val="36"/>
        </w:rPr>
      </w:pPr>
      <w:r w:rsidRPr="00D16937">
        <w:rPr>
          <w:b/>
          <w:bCs/>
          <w:sz w:val="36"/>
          <w:szCs w:val="36"/>
        </w:rPr>
        <w:t>dne</w:t>
      </w:r>
      <w:r w:rsidR="000A7624" w:rsidRPr="00D16937">
        <w:rPr>
          <w:b/>
          <w:bCs/>
          <w:sz w:val="36"/>
          <w:szCs w:val="36"/>
        </w:rPr>
        <w:t xml:space="preserve"> </w:t>
      </w:r>
      <w:r w:rsidRPr="00D16937">
        <w:rPr>
          <w:b/>
          <w:bCs/>
          <w:sz w:val="36"/>
          <w:szCs w:val="36"/>
        </w:rPr>
        <w:t xml:space="preserve"> </w:t>
      </w:r>
      <w:r w:rsidR="00CC0E4E">
        <w:rPr>
          <w:b/>
          <w:bCs/>
          <w:sz w:val="36"/>
          <w:szCs w:val="36"/>
        </w:rPr>
        <w:t>5.3.</w:t>
      </w:r>
      <w:r w:rsidR="00973A3B">
        <w:rPr>
          <w:b/>
          <w:bCs/>
          <w:sz w:val="36"/>
          <w:szCs w:val="36"/>
        </w:rPr>
        <w:t>2018</w:t>
      </w:r>
      <w:r w:rsidR="000A7624" w:rsidRPr="00D16937">
        <w:rPr>
          <w:b/>
          <w:bCs/>
          <w:sz w:val="36"/>
          <w:szCs w:val="36"/>
        </w:rPr>
        <w:t xml:space="preserve"> </w:t>
      </w:r>
      <w:r w:rsidR="00B24FB4" w:rsidRPr="00D16937">
        <w:rPr>
          <w:b/>
          <w:bCs/>
          <w:sz w:val="36"/>
          <w:szCs w:val="36"/>
        </w:rPr>
        <w:t xml:space="preserve"> v  19.00 hod </w:t>
      </w:r>
      <w:r w:rsidR="00973A3B">
        <w:rPr>
          <w:b/>
          <w:bCs/>
          <w:sz w:val="36"/>
          <w:szCs w:val="36"/>
        </w:rPr>
        <w:t>na obecním úřadě</w:t>
      </w:r>
      <w:r w:rsidR="005B3BA9" w:rsidRPr="00D16937">
        <w:rPr>
          <w:b/>
          <w:bCs/>
          <w:sz w:val="36"/>
          <w:szCs w:val="36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A47509" w:rsidRDefault="00123F12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  <w:r w:rsidR="00C469A0">
        <w:rPr>
          <w:b/>
          <w:bCs/>
          <w:sz w:val="28"/>
          <w:szCs w:val="28"/>
        </w:rPr>
        <w:t xml:space="preserve"> </w:t>
      </w:r>
    </w:p>
    <w:p w:rsidR="005B3BA9" w:rsidRDefault="00A47509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ED6060">
        <w:rPr>
          <w:b/>
          <w:bCs/>
          <w:sz w:val="28"/>
          <w:szCs w:val="28"/>
        </w:rPr>
        <w:t xml:space="preserve">schválení </w:t>
      </w:r>
      <w:r w:rsidR="00973A3B">
        <w:rPr>
          <w:b/>
          <w:bCs/>
          <w:sz w:val="28"/>
          <w:szCs w:val="28"/>
        </w:rPr>
        <w:t>rozpočtového opatření č.</w:t>
      </w:r>
      <w:r w:rsidR="00ED07CC">
        <w:rPr>
          <w:b/>
          <w:bCs/>
          <w:sz w:val="28"/>
          <w:szCs w:val="28"/>
        </w:rPr>
        <w:t>1. a 2.</w:t>
      </w:r>
    </w:p>
    <w:p w:rsidR="00C469A0" w:rsidRDefault="007E2DF6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ED6060">
        <w:rPr>
          <w:b/>
          <w:bCs/>
          <w:sz w:val="28"/>
          <w:szCs w:val="28"/>
        </w:rPr>
        <w:t xml:space="preserve">schválení </w:t>
      </w:r>
      <w:r w:rsidR="00973A3B">
        <w:rPr>
          <w:b/>
          <w:bCs/>
          <w:sz w:val="28"/>
          <w:szCs w:val="28"/>
        </w:rPr>
        <w:t xml:space="preserve">zápisu ze dne 22.1.2018 se stavebníky na </w:t>
      </w:r>
      <w:proofErr w:type="spellStart"/>
      <w:r w:rsidR="00973A3B">
        <w:rPr>
          <w:b/>
          <w:bCs/>
          <w:sz w:val="28"/>
          <w:szCs w:val="28"/>
        </w:rPr>
        <w:t>p.č</w:t>
      </w:r>
      <w:proofErr w:type="spellEnd"/>
      <w:r w:rsidR="00973A3B">
        <w:rPr>
          <w:b/>
          <w:bCs/>
          <w:sz w:val="28"/>
          <w:szCs w:val="28"/>
        </w:rPr>
        <w:t xml:space="preserve">. </w:t>
      </w:r>
      <w:r w:rsidR="0004224E">
        <w:rPr>
          <w:b/>
          <w:bCs/>
          <w:sz w:val="28"/>
          <w:szCs w:val="28"/>
        </w:rPr>
        <w:t>38/10 - 38/1</w:t>
      </w:r>
    </w:p>
    <w:p w:rsidR="00ED6060" w:rsidRDefault="00ED6060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schválení </w:t>
      </w:r>
      <w:r w:rsidR="0004224E">
        <w:rPr>
          <w:b/>
          <w:bCs/>
          <w:sz w:val="28"/>
          <w:szCs w:val="28"/>
        </w:rPr>
        <w:t xml:space="preserve"> Zápisu o výsledku hospodaření obce Grymov za rok 2017</w:t>
      </w:r>
    </w:p>
    <w:p w:rsidR="00ED6060" w:rsidRDefault="00ED6060" w:rsidP="0004224E">
      <w:pPr>
        <w:rPr>
          <w:b/>
          <w:bCs/>
          <w:sz w:val="28"/>
          <w:szCs w:val="28"/>
        </w:rPr>
      </w:pPr>
      <w:r w:rsidRPr="00ED6060">
        <w:rPr>
          <w:b/>
          <w:bCs/>
          <w:sz w:val="28"/>
          <w:szCs w:val="28"/>
        </w:rPr>
        <w:t xml:space="preserve">6. schválení </w:t>
      </w:r>
      <w:r w:rsidR="0004224E">
        <w:rPr>
          <w:b/>
          <w:bCs/>
          <w:sz w:val="28"/>
          <w:szCs w:val="28"/>
        </w:rPr>
        <w:t>Nabídky na realizaci díla č. 8088 , vedení VO</w:t>
      </w:r>
    </w:p>
    <w:p w:rsidR="003B452F" w:rsidRDefault="00E63FD1" w:rsidP="00954D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schválení </w:t>
      </w:r>
      <w:r w:rsidR="0004224E">
        <w:rPr>
          <w:b/>
          <w:bCs/>
          <w:sz w:val="28"/>
          <w:szCs w:val="28"/>
        </w:rPr>
        <w:t xml:space="preserve">Veřejného příslibu </w:t>
      </w:r>
    </w:p>
    <w:p w:rsidR="00D16937" w:rsidRPr="00ED6060" w:rsidRDefault="00D16937" w:rsidP="000422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04224E">
        <w:rPr>
          <w:b/>
          <w:bCs/>
          <w:sz w:val="28"/>
          <w:szCs w:val="28"/>
        </w:rPr>
        <w:t xml:space="preserve"> zpráva Policie české republiky  za rok 2017</w:t>
      </w:r>
    </w:p>
    <w:p w:rsidR="0004224E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1D3F4F" w:rsidRPr="00ED6060">
        <w:rPr>
          <w:b/>
          <w:bCs/>
          <w:sz w:val="28"/>
          <w:szCs w:val="28"/>
        </w:rPr>
        <w:t xml:space="preserve">. </w:t>
      </w:r>
      <w:r w:rsidR="0004224E">
        <w:rPr>
          <w:b/>
          <w:bCs/>
          <w:sz w:val="28"/>
          <w:szCs w:val="28"/>
        </w:rPr>
        <w:t>různé: - žádost o zřízení nového veřejného osvětlení</w:t>
      </w:r>
    </w:p>
    <w:p w:rsidR="0004224E" w:rsidRDefault="0004224E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-  informace o podaných žádostí na dotace</w:t>
      </w:r>
      <w:bookmarkStart w:id="0" w:name="_GoBack"/>
      <w:bookmarkEnd w:id="0"/>
    </w:p>
    <w:p w:rsidR="001D3F4F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diskuze</w:t>
      </w:r>
    </w:p>
    <w:p w:rsidR="00954D31" w:rsidRPr="00ED6060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usnesení</w:t>
      </w:r>
    </w:p>
    <w:p w:rsidR="001D3F4F" w:rsidRDefault="00D16937" w:rsidP="00A475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D3F4F" w:rsidRPr="00ED6060">
        <w:rPr>
          <w:b/>
          <w:bCs/>
          <w:sz w:val="28"/>
          <w:szCs w:val="28"/>
        </w:rPr>
        <w:t xml:space="preserve">. </w:t>
      </w:r>
      <w:r w:rsidR="00954D31" w:rsidRPr="00ED6060">
        <w:rPr>
          <w:b/>
          <w:bCs/>
          <w:sz w:val="28"/>
          <w:szCs w:val="28"/>
        </w:rPr>
        <w:t>závěr</w:t>
      </w:r>
    </w:p>
    <w:p w:rsidR="00CC0E4E" w:rsidRDefault="00CC0E4E" w:rsidP="00A47509">
      <w:pPr>
        <w:rPr>
          <w:b/>
          <w:bCs/>
          <w:sz w:val="28"/>
          <w:szCs w:val="28"/>
        </w:rPr>
      </w:pPr>
    </w:p>
    <w:p w:rsidR="00CC0E4E" w:rsidRPr="00ED6060" w:rsidRDefault="00CC0E4E" w:rsidP="00A4750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CC0E4E">
        <w:rPr>
          <w:b/>
          <w:bCs/>
          <w:sz w:val="28"/>
          <w:szCs w:val="28"/>
        </w:rPr>
        <w:t>25.2.2018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Grymov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CC0E4E">
        <w:rPr>
          <w:b/>
          <w:bCs/>
          <w:sz w:val="28"/>
          <w:szCs w:val="28"/>
        </w:rPr>
        <w:t>5.3.2018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224E"/>
    <w:rsid w:val="00043DD4"/>
    <w:rsid w:val="00061F57"/>
    <w:rsid w:val="00093C0B"/>
    <w:rsid w:val="00097741"/>
    <w:rsid w:val="000A7624"/>
    <w:rsid w:val="000A7BDF"/>
    <w:rsid w:val="000C6A7F"/>
    <w:rsid w:val="000D6CDE"/>
    <w:rsid w:val="000E5059"/>
    <w:rsid w:val="00123039"/>
    <w:rsid w:val="00123F12"/>
    <w:rsid w:val="00124444"/>
    <w:rsid w:val="001250D3"/>
    <w:rsid w:val="00135068"/>
    <w:rsid w:val="001565DB"/>
    <w:rsid w:val="0016106E"/>
    <w:rsid w:val="00183735"/>
    <w:rsid w:val="001962FF"/>
    <w:rsid w:val="001C291D"/>
    <w:rsid w:val="001D1B9A"/>
    <w:rsid w:val="001D3F4F"/>
    <w:rsid w:val="001D5468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13557"/>
    <w:rsid w:val="00324DD1"/>
    <w:rsid w:val="00330676"/>
    <w:rsid w:val="0033389A"/>
    <w:rsid w:val="00337983"/>
    <w:rsid w:val="003417FA"/>
    <w:rsid w:val="00352734"/>
    <w:rsid w:val="00357B37"/>
    <w:rsid w:val="003609BC"/>
    <w:rsid w:val="0037735E"/>
    <w:rsid w:val="003938E3"/>
    <w:rsid w:val="003A2D72"/>
    <w:rsid w:val="003A4FB9"/>
    <w:rsid w:val="003B06E9"/>
    <w:rsid w:val="003B2376"/>
    <w:rsid w:val="003B452F"/>
    <w:rsid w:val="003B739B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22AF0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0C6D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2B8D"/>
    <w:rsid w:val="0090779F"/>
    <w:rsid w:val="00921A2B"/>
    <w:rsid w:val="00944514"/>
    <w:rsid w:val="00954D31"/>
    <w:rsid w:val="00954F8E"/>
    <w:rsid w:val="00960A2E"/>
    <w:rsid w:val="009618B6"/>
    <w:rsid w:val="00966516"/>
    <w:rsid w:val="00973A3B"/>
    <w:rsid w:val="00992073"/>
    <w:rsid w:val="009A46CF"/>
    <w:rsid w:val="009B5D3D"/>
    <w:rsid w:val="009E1104"/>
    <w:rsid w:val="00A35F8B"/>
    <w:rsid w:val="00A36D9F"/>
    <w:rsid w:val="00A44281"/>
    <w:rsid w:val="00A47509"/>
    <w:rsid w:val="00A6433D"/>
    <w:rsid w:val="00A706EF"/>
    <w:rsid w:val="00A90F3C"/>
    <w:rsid w:val="00AB1073"/>
    <w:rsid w:val="00AB1C03"/>
    <w:rsid w:val="00AF4136"/>
    <w:rsid w:val="00AF5AC5"/>
    <w:rsid w:val="00B13A1D"/>
    <w:rsid w:val="00B14ECE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34C"/>
    <w:rsid w:val="00C66A72"/>
    <w:rsid w:val="00C67F58"/>
    <w:rsid w:val="00C70507"/>
    <w:rsid w:val="00C86496"/>
    <w:rsid w:val="00CB2711"/>
    <w:rsid w:val="00CB7ABB"/>
    <w:rsid w:val="00CC0E4E"/>
    <w:rsid w:val="00CC5626"/>
    <w:rsid w:val="00D14348"/>
    <w:rsid w:val="00D16937"/>
    <w:rsid w:val="00D3099A"/>
    <w:rsid w:val="00D51F98"/>
    <w:rsid w:val="00D74BD7"/>
    <w:rsid w:val="00D87F78"/>
    <w:rsid w:val="00DC274D"/>
    <w:rsid w:val="00DE4975"/>
    <w:rsid w:val="00E245D4"/>
    <w:rsid w:val="00E431AF"/>
    <w:rsid w:val="00E4443A"/>
    <w:rsid w:val="00E503D0"/>
    <w:rsid w:val="00E538B2"/>
    <w:rsid w:val="00E5451C"/>
    <w:rsid w:val="00E614A8"/>
    <w:rsid w:val="00E63FD1"/>
    <w:rsid w:val="00E93197"/>
    <w:rsid w:val="00EA20BD"/>
    <w:rsid w:val="00EA546E"/>
    <w:rsid w:val="00EC66F0"/>
    <w:rsid w:val="00ED07CC"/>
    <w:rsid w:val="00ED606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C7446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>SZDC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2</cp:revision>
  <cp:lastPrinted>2015-11-30T18:53:00Z</cp:lastPrinted>
  <dcterms:created xsi:type="dcterms:W3CDTF">2018-02-25T11:07:00Z</dcterms:created>
  <dcterms:modified xsi:type="dcterms:W3CDTF">2018-02-25T11:07:00Z</dcterms:modified>
</cp:coreProperties>
</file>